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505" w:rsidRDefault="0097166E">
      <w:bookmarkStart w:id="0" w:name="_GoBack"/>
      <w:bookmarkEnd w:id="0"/>
    </w:p>
    <w:p w:rsidR="00277D06" w:rsidRDefault="00277D06"/>
    <w:p w:rsidR="00277D06" w:rsidRDefault="00277D06">
      <w:r>
        <w:rPr>
          <w:noProof/>
          <w:lang w:eastAsia="da-DK"/>
        </w:rPr>
        <w:drawing>
          <wp:inline distT="0" distB="0" distL="0" distR="0" wp14:anchorId="466D4B1F" wp14:editId="3CEC7AE3">
            <wp:extent cx="2314575" cy="3155417"/>
            <wp:effectExtent l="0" t="0" r="0" b="6985"/>
            <wp:docPr id="1" name="Billede 1" descr="http://comicwiki.dk/images/thumb/8/80/Tintin_i_Congo_side_62_1.jpg/256px-Tintin_i_Congo_side_6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micwiki.dk/images/thumb/8/80/Tintin_i_Congo_side_62_1.jpg/256px-Tintin_i_Congo_side_62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648" cy="31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D06" w:rsidRDefault="00277D06"/>
    <w:p w:rsidR="00277D06" w:rsidRDefault="00277D06"/>
    <w:p w:rsidR="00277D06" w:rsidRDefault="00277D06">
      <w:r>
        <w:rPr>
          <w:noProof/>
          <w:lang w:eastAsia="da-DK"/>
        </w:rPr>
        <w:drawing>
          <wp:inline distT="0" distB="0" distL="0" distR="0" wp14:anchorId="04FFE713" wp14:editId="6AC6CD2E">
            <wp:extent cx="5067300" cy="2352675"/>
            <wp:effectExtent l="0" t="0" r="0" b="9525"/>
            <wp:docPr id="2" name="Billede 2" descr="http://www.humanisme.dk/billeder/tinti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umanisme.dk/billeder/tintin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D06" w:rsidRDefault="00277D06"/>
    <w:p w:rsidR="00277D06" w:rsidRDefault="00277D06"/>
    <w:p w:rsidR="00277D06" w:rsidRDefault="00277D06">
      <w:r>
        <w:rPr>
          <w:noProof/>
          <w:lang w:eastAsia="da-DK"/>
        </w:rPr>
        <w:lastRenderedPageBreak/>
        <w:drawing>
          <wp:inline distT="0" distB="0" distL="0" distR="0" wp14:anchorId="2E71F08D" wp14:editId="6827B5A8">
            <wp:extent cx="5715000" cy="2876550"/>
            <wp:effectExtent l="0" t="0" r="0" b="0"/>
            <wp:docPr id="3" name="Billede 3" descr="http://4.bp.blogspot.com/_E7IfER26kU0/S-gbjLkp6fI/AAAAAAAAAGY/gsM0P_9Qim0/s1600/tintin_i_congo_01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4.bp.blogspot.com/_E7IfER26kU0/S-gbjLkp6fI/AAAAAAAAAGY/gsM0P_9Qim0/s1600/tintin_i_congo_01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D06" w:rsidRDefault="00277D06"/>
    <w:p w:rsidR="00277D06" w:rsidRDefault="00277D06">
      <w:r>
        <w:rPr>
          <w:noProof/>
          <w:lang w:eastAsia="da-DK"/>
        </w:rPr>
        <w:drawing>
          <wp:inline distT="0" distB="0" distL="0" distR="0" wp14:anchorId="0BE2A0FB" wp14:editId="7FD8ACE0">
            <wp:extent cx="4551053" cy="3133725"/>
            <wp:effectExtent l="0" t="0" r="1905" b="0"/>
            <wp:docPr id="4" name="Billede 4" descr="http://www.humanisme.dk/billeder/tintin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humanisme.dk/billeder/tintin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71088" cy="3147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D06" w:rsidRDefault="00277D06"/>
    <w:sectPr w:rsidR="00277D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06"/>
    <w:rsid w:val="00277D06"/>
    <w:rsid w:val="008F3E12"/>
    <w:rsid w:val="0097166E"/>
    <w:rsid w:val="00A15957"/>
    <w:rsid w:val="00DE4FB8"/>
    <w:rsid w:val="00E6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16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16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 Nuuk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Ivalo Rosing</dc:creator>
  <cp:lastModifiedBy>Astrid Maria Spring Öberg</cp:lastModifiedBy>
  <cp:revision>2</cp:revision>
  <dcterms:created xsi:type="dcterms:W3CDTF">2015-10-05T11:17:00Z</dcterms:created>
  <dcterms:modified xsi:type="dcterms:W3CDTF">2015-10-05T11:17:00Z</dcterms:modified>
</cp:coreProperties>
</file>